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D4B" w14:textId="56656182" w:rsidR="00475639" w:rsidRPr="00475639" w:rsidRDefault="00475639" w:rsidP="00A97773">
      <w:pPr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475639">
        <w:rPr>
          <w:rFonts w:cstheme="minorHAnsi"/>
          <w:b/>
          <w:bCs/>
          <w:sz w:val="36"/>
          <w:szCs w:val="36"/>
        </w:rPr>
        <w:t>I SEMINÁRIO EM LONGEVIDADE</w:t>
      </w:r>
      <w:r w:rsidR="00A97773">
        <w:rPr>
          <w:rFonts w:cstheme="minorHAnsi"/>
          <w:b/>
          <w:bCs/>
          <w:sz w:val="36"/>
          <w:szCs w:val="36"/>
        </w:rPr>
        <w:t xml:space="preserve">: </w:t>
      </w:r>
      <w:r w:rsidRPr="00475639">
        <w:rPr>
          <w:rFonts w:cstheme="minorHAnsi"/>
          <w:b/>
          <w:bCs/>
          <w:i/>
          <w:iCs/>
          <w:sz w:val="36"/>
          <w:szCs w:val="36"/>
        </w:rPr>
        <w:t xml:space="preserve">Desafios, </w:t>
      </w:r>
      <w:r w:rsidR="00A97773">
        <w:rPr>
          <w:rFonts w:cstheme="minorHAnsi"/>
          <w:b/>
          <w:bCs/>
          <w:i/>
          <w:iCs/>
          <w:sz w:val="36"/>
          <w:szCs w:val="36"/>
        </w:rPr>
        <w:t>o</w:t>
      </w:r>
      <w:r w:rsidRPr="00475639">
        <w:rPr>
          <w:rFonts w:cstheme="minorHAnsi"/>
          <w:b/>
          <w:bCs/>
          <w:i/>
          <w:iCs/>
          <w:sz w:val="36"/>
          <w:szCs w:val="36"/>
        </w:rPr>
        <w:t>portunidades</w:t>
      </w:r>
    </w:p>
    <w:p w14:paraId="3EE81D92" w14:textId="51D01179" w:rsidR="00475639" w:rsidRPr="00475639" w:rsidRDefault="00475639" w:rsidP="00A97773">
      <w:pPr>
        <w:jc w:val="center"/>
        <w:rPr>
          <w:rFonts w:cstheme="minorHAnsi"/>
          <w:b/>
          <w:bCs/>
          <w:i/>
          <w:iCs/>
          <w:sz w:val="36"/>
          <w:szCs w:val="36"/>
        </w:rPr>
      </w:pPr>
      <w:r w:rsidRPr="00475639">
        <w:rPr>
          <w:rFonts w:cstheme="minorHAnsi"/>
          <w:b/>
          <w:bCs/>
          <w:i/>
          <w:iCs/>
          <w:sz w:val="36"/>
          <w:szCs w:val="36"/>
        </w:rPr>
        <w:t xml:space="preserve">e experiências em </w:t>
      </w:r>
      <w:proofErr w:type="spellStart"/>
      <w:r w:rsidRPr="00475639">
        <w:rPr>
          <w:rFonts w:cstheme="minorHAnsi"/>
          <w:b/>
          <w:bCs/>
          <w:i/>
          <w:iCs/>
          <w:sz w:val="36"/>
          <w:szCs w:val="36"/>
        </w:rPr>
        <w:t>intergeracionalidade</w:t>
      </w:r>
      <w:proofErr w:type="spellEnd"/>
    </w:p>
    <w:p w14:paraId="673F166B" w14:textId="77777777" w:rsidR="00475639" w:rsidRDefault="00475639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</w:p>
    <w:p w14:paraId="326E347D" w14:textId="7ED4B688" w:rsidR="00475639" w:rsidRPr="00475639" w:rsidRDefault="00475639">
      <w:pPr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</w:rPr>
      </w:pPr>
      <w:r w:rsidRPr="00475639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</w:rPr>
        <w:t>6 e 7 de outubro – De 9h às 18h</w:t>
      </w:r>
    </w:p>
    <w:p w14:paraId="416B7F89" w14:textId="69B12CC3" w:rsidR="00475639" w:rsidRPr="00475639" w:rsidRDefault="00475639">
      <w:pPr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</w:rPr>
      </w:pPr>
      <w:r w:rsidRPr="00475639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</w:rPr>
        <w:t>Local: Sesc 913 Sul</w:t>
      </w:r>
    </w:p>
    <w:p w14:paraId="613D2B62" w14:textId="0BEF852D" w:rsidR="00475639" w:rsidRDefault="00475639">
      <w:pPr>
        <w:rPr>
          <w:rFonts w:cstheme="minorHAnsi"/>
          <w:b/>
          <w:bCs/>
          <w:color w:val="000000" w:themeColor="text1"/>
          <w:sz w:val="28"/>
          <w:szCs w:val="28"/>
          <w:highlight w:val="yellow"/>
        </w:rPr>
      </w:pPr>
    </w:p>
    <w:p w14:paraId="5C7E4846" w14:textId="76DA4BAF" w:rsidR="00475639" w:rsidRDefault="00A97773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97773">
        <w:rPr>
          <w:rFonts w:cstheme="minorHAnsi"/>
          <w:b/>
          <w:bCs/>
          <w:color w:val="000000" w:themeColor="text1"/>
          <w:sz w:val="28"/>
          <w:szCs w:val="28"/>
          <w:highlight w:val="yellow"/>
        </w:rPr>
        <w:t>PROGRAMAÇÃO</w:t>
      </w:r>
    </w:p>
    <w:p w14:paraId="46EBA895" w14:textId="77777777" w:rsidR="00475639" w:rsidRPr="00475639" w:rsidRDefault="00475639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85B270D" w14:textId="5C84D11A" w:rsidR="004F31A3" w:rsidRPr="00475639" w:rsidRDefault="00ED4A47" w:rsidP="00B662A7">
      <w:pPr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5C137E">
        <w:rPr>
          <w:rFonts w:cstheme="minorHAnsi"/>
          <w:b/>
          <w:bCs/>
          <w:color w:val="2F5496" w:themeColor="accent1" w:themeShade="BF"/>
          <w:sz w:val="28"/>
          <w:szCs w:val="28"/>
          <w:highlight w:val="cyan"/>
        </w:rPr>
        <w:t>6 de outubro – Quinta-feira</w:t>
      </w:r>
    </w:p>
    <w:p w14:paraId="1C38CAD5" w14:textId="49CA0F65" w:rsidR="00ED4A47" w:rsidRPr="00475639" w:rsidRDefault="00ED4A47">
      <w:pPr>
        <w:rPr>
          <w:rFonts w:cstheme="minorHAnsi"/>
        </w:rPr>
      </w:pPr>
    </w:p>
    <w:p w14:paraId="3317235C" w14:textId="77777777" w:rsidR="00ED4A47" w:rsidRPr="00475639" w:rsidRDefault="00ED4A47">
      <w:pPr>
        <w:rPr>
          <w:rFonts w:cstheme="minorHAnsi"/>
          <w:b/>
          <w:bCs/>
        </w:rPr>
      </w:pPr>
      <w:r w:rsidRPr="00475639">
        <w:rPr>
          <w:rFonts w:cstheme="minorHAnsi"/>
          <w:b/>
          <w:bCs/>
        </w:rPr>
        <w:t xml:space="preserve">7h30 às 9h </w:t>
      </w:r>
    </w:p>
    <w:p w14:paraId="12239A54" w14:textId="13E3BA52" w:rsidR="00ED4A47" w:rsidRPr="00475639" w:rsidRDefault="00ED4A47">
      <w:pPr>
        <w:rPr>
          <w:rFonts w:cstheme="minorHAnsi"/>
          <w:b/>
          <w:bCs/>
          <w:i/>
          <w:iCs/>
        </w:rPr>
      </w:pPr>
      <w:r w:rsidRPr="00475639">
        <w:rPr>
          <w:rFonts w:cstheme="minorHAnsi"/>
          <w:b/>
          <w:bCs/>
          <w:i/>
          <w:iCs/>
        </w:rPr>
        <w:t>Credenciamento</w:t>
      </w:r>
    </w:p>
    <w:p w14:paraId="226F9C74" w14:textId="77777777" w:rsidR="00ED4A47" w:rsidRPr="00475639" w:rsidRDefault="00ED4A47">
      <w:pPr>
        <w:rPr>
          <w:rFonts w:cstheme="minorHAnsi"/>
        </w:rPr>
      </w:pPr>
    </w:p>
    <w:p w14:paraId="5DDCF9A7" w14:textId="77777777" w:rsidR="00ED4A47" w:rsidRPr="00475639" w:rsidRDefault="00ED4A47">
      <w:pPr>
        <w:rPr>
          <w:rFonts w:cstheme="minorHAnsi"/>
          <w:b/>
          <w:bCs/>
        </w:rPr>
      </w:pPr>
      <w:r w:rsidRPr="00475639">
        <w:rPr>
          <w:rFonts w:cstheme="minorHAnsi"/>
          <w:b/>
          <w:bCs/>
        </w:rPr>
        <w:t xml:space="preserve">9h às 9h30 </w:t>
      </w:r>
    </w:p>
    <w:p w14:paraId="284B16F4" w14:textId="2ED1DE9D" w:rsidR="00ED4A47" w:rsidRPr="00475639" w:rsidRDefault="00ED4A47">
      <w:pPr>
        <w:rPr>
          <w:rFonts w:cstheme="minorHAnsi"/>
          <w:b/>
          <w:bCs/>
          <w:i/>
          <w:iCs/>
        </w:rPr>
      </w:pPr>
      <w:r w:rsidRPr="00475639">
        <w:rPr>
          <w:rFonts w:cstheme="minorHAnsi"/>
          <w:b/>
          <w:bCs/>
          <w:i/>
          <w:iCs/>
        </w:rPr>
        <w:t>Abertura Institucional</w:t>
      </w:r>
    </w:p>
    <w:p w14:paraId="44560A05" w14:textId="77777777" w:rsidR="00ED4A47" w:rsidRPr="00475639" w:rsidRDefault="00ED4A47">
      <w:pPr>
        <w:rPr>
          <w:rFonts w:cstheme="minorHAnsi"/>
        </w:rPr>
      </w:pPr>
    </w:p>
    <w:p w14:paraId="33326F08" w14:textId="69F79508" w:rsidR="00ED4A47" w:rsidRPr="00475639" w:rsidRDefault="00ED4A47">
      <w:pPr>
        <w:rPr>
          <w:rFonts w:cstheme="minorHAnsi"/>
          <w:b/>
          <w:bCs/>
        </w:rPr>
      </w:pPr>
      <w:r w:rsidRPr="00475639">
        <w:rPr>
          <w:rFonts w:cstheme="minorHAnsi"/>
          <w:b/>
          <w:bCs/>
        </w:rPr>
        <w:t xml:space="preserve">9h30 às 10h10 </w:t>
      </w:r>
    </w:p>
    <w:p w14:paraId="37F525AE" w14:textId="77777777" w:rsidR="00ED4A47" w:rsidRPr="00475639" w:rsidRDefault="00ED4A47" w:rsidP="00ED4A47">
      <w:pPr>
        <w:rPr>
          <w:rFonts w:eastAsia="Times New Roman" w:cstheme="minorHAnsi"/>
          <w:b/>
          <w:bCs/>
          <w:i/>
          <w:iCs/>
          <w:lang w:eastAsia="pt-BR"/>
        </w:rPr>
      </w:pPr>
      <w:r w:rsidRPr="00ED4A47">
        <w:rPr>
          <w:rFonts w:eastAsia="Times New Roman" w:cstheme="minorHAnsi"/>
          <w:b/>
          <w:bCs/>
          <w:i/>
          <w:iCs/>
          <w:lang w:eastAsia="pt-BR"/>
        </w:rPr>
        <w:t xml:space="preserve">Conferência de abertura: Longevidade e </w:t>
      </w:r>
      <w:proofErr w:type="spellStart"/>
      <w:r w:rsidRPr="00ED4A47">
        <w:rPr>
          <w:rFonts w:eastAsia="Times New Roman" w:cstheme="minorHAnsi"/>
          <w:b/>
          <w:bCs/>
          <w:i/>
          <w:iCs/>
          <w:lang w:eastAsia="pt-BR"/>
        </w:rPr>
        <w:t>Intergeracionalidade</w:t>
      </w:r>
      <w:proofErr w:type="spellEnd"/>
      <w:r w:rsidRPr="00ED4A47">
        <w:rPr>
          <w:rFonts w:eastAsia="Times New Roman" w:cstheme="minorHAnsi"/>
          <w:b/>
          <w:bCs/>
          <w:i/>
          <w:iCs/>
          <w:lang w:eastAsia="pt-BR"/>
        </w:rPr>
        <w:t xml:space="preserve"> </w:t>
      </w:r>
    </w:p>
    <w:p w14:paraId="43C1F1AA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Prof. Emérito da UnB Vicente de Paula Faleiros </w:t>
      </w:r>
    </w:p>
    <w:p w14:paraId="58DD2788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Convidado: Aluno do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Edusesc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João Gabriel Ribeiro da Silva Lacerda </w:t>
      </w:r>
    </w:p>
    <w:p w14:paraId="7610DD9D" w14:textId="0260DBCE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Coordenação: Thaís Monteiro – Assistente Social – Sesc </w:t>
      </w:r>
      <w:r w:rsidRPr="00475639">
        <w:rPr>
          <w:rFonts w:eastAsia="Times New Roman" w:cstheme="minorHAnsi"/>
          <w:i/>
          <w:iCs/>
          <w:sz w:val="21"/>
          <w:szCs w:val="21"/>
          <w:lang w:eastAsia="pt-BR"/>
        </w:rPr>
        <w:t>–</w:t>
      </w: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RJ</w:t>
      </w:r>
    </w:p>
    <w:p w14:paraId="6CCE65B3" w14:textId="37426101" w:rsidR="00ED4A47" w:rsidRPr="00475639" w:rsidRDefault="00ED4A47" w:rsidP="00ED4A47">
      <w:pPr>
        <w:rPr>
          <w:rFonts w:eastAsia="Times New Roman" w:cstheme="minorHAnsi"/>
          <w:lang w:eastAsia="pt-BR"/>
        </w:rPr>
      </w:pPr>
    </w:p>
    <w:p w14:paraId="0890309E" w14:textId="6B427D4F" w:rsidR="00ED4A47" w:rsidRPr="00475639" w:rsidRDefault="00ED4A47" w:rsidP="00ED4A47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10h40 às 11h20</w:t>
      </w:r>
    </w:p>
    <w:p w14:paraId="1920B229" w14:textId="77777777" w:rsidR="00ED4A47" w:rsidRPr="00475639" w:rsidRDefault="00ED4A47" w:rsidP="00ED4A47">
      <w:pPr>
        <w:rPr>
          <w:rFonts w:eastAsia="Times New Roman" w:cstheme="minorHAnsi"/>
          <w:b/>
          <w:bCs/>
          <w:i/>
          <w:iCs/>
          <w:lang w:eastAsia="pt-BR"/>
        </w:rPr>
      </w:pPr>
      <w:r w:rsidRPr="00ED4A47">
        <w:rPr>
          <w:rFonts w:eastAsia="Times New Roman" w:cstheme="minorHAnsi"/>
          <w:b/>
          <w:bCs/>
          <w:i/>
          <w:iCs/>
          <w:lang w:eastAsia="pt-BR"/>
        </w:rPr>
        <w:t xml:space="preserve">Mesa-Redonda: Estratégias para implementação de ações e práticas para o convívio: enfrentar estigmas e estereótipos da velhice. </w:t>
      </w:r>
    </w:p>
    <w:p w14:paraId="69B76112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1: Guia das ações intergeracionais no Brasil </w:t>
      </w:r>
    </w:p>
    <w:p w14:paraId="01973A9D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Dra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: Natália Horta - UFMG </w:t>
      </w:r>
    </w:p>
    <w:p w14:paraId="010FCAD0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2: Projetos de Vida na velhice: relato da experiência do Vivacidade </w:t>
      </w:r>
    </w:p>
    <w:p w14:paraId="3198931F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Dra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: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Grasielle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Silveira Tavares – UnB </w:t>
      </w:r>
    </w:p>
    <w:p w14:paraId="48B2A67C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3: As Relações intergeracional no contexto familiar </w:t>
      </w:r>
    </w:p>
    <w:p w14:paraId="710B35CB" w14:textId="77777777" w:rsidR="00ED4A47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Juiza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Monize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da Silva Freitas- TJDFT </w:t>
      </w:r>
    </w:p>
    <w:p w14:paraId="00D8FEC9" w14:textId="08A9B180" w:rsidR="00ED4A47" w:rsidRPr="00ED4A47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Coordenação: Rita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Martorelli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– Sesc</w:t>
      </w:r>
    </w:p>
    <w:p w14:paraId="70CE3782" w14:textId="1FB31008" w:rsidR="00ED4A47" w:rsidRPr="00475639" w:rsidRDefault="00ED4A47" w:rsidP="00ED4A47">
      <w:pPr>
        <w:rPr>
          <w:rFonts w:eastAsia="Times New Roman" w:cstheme="minorHAnsi"/>
          <w:lang w:eastAsia="pt-BR"/>
        </w:rPr>
      </w:pPr>
    </w:p>
    <w:p w14:paraId="337AC06D" w14:textId="0FF2B829" w:rsidR="00ED4A47" w:rsidRPr="00475639" w:rsidRDefault="00ED4A47" w:rsidP="00ED4A47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12h às 13h30</w:t>
      </w:r>
    </w:p>
    <w:p w14:paraId="6D8FC19A" w14:textId="0B5AB2AA" w:rsidR="00ED4A47" w:rsidRPr="00475639" w:rsidRDefault="00ED4A47" w:rsidP="00ED4A47">
      <w:pPr>
        <w:rPr>
          <w:rFonts w:eastAsia="Times New Roman" w:cstheme="minorHAnsi"/>
          <w:b/>
          <w:bCs/>
          <w:i/>
          <w:iCs/>
          <w:lang w:eastAsia="pt-BR"/>
        </w:rPr>
      </w:pPr>
      <w:r w:rsidRPr="00475639">
        <w:rPr>
          <w:rFonts w:eastAsia="Times New Roman" w:cstheme="minorHAnsi"/>
          <w:b/>
          <w:bCs/>
          <w:i/>
          <w:iCs/>
          <w:lang w:eastAsia="pt-BR"/>
        </w:rPr>
        <w:t>Almoço</w:t>
      </w:r>
    </w:p>
    <w:p w14:paraId="3184D031" w14:textId="4F33B6A0" w:rsidR="00ED4A47" w:rsidRPr="00475639" w:rsidRDefault="00ED4A47" w:rsidP="00ED4A47">
      <w:pPr>
        <w:rPr>
          <w:rFonts w:eastAsia="Times New Roman" w:cstheme="minorHAnsi"/>
          <w:lang w:eastAsia="pt-BR"/>
        </w:rPr>
      </w:pPr>
    </w:p>
    <w:p w14:paraId="0DF1F544" w14:textId="18ADDB8F" w:rsidR="00ED4A47" w:rsidRPr="00475639" w:rsidRDefault="00ED4A47" w:rsidP="00ED4A47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13h30 às 14h</w:t>
      </w:r>
    </w:p>
    <w:p w14:paraId="60CCAE8D" w14:textId="11B64B70" w:rsidR="00ED4A47" w:rsidRPr="00475639" w:rsidRDefault="00ED4A47" w:rsidP="00ED4A47">
      <w:pPr>
        <w:rPr>
          <w:rFonts w:eastAsia="Times New Roman" w:cstheme="minorHAnsi"/>
          <w:b/>
          <w:bCs/>
          <w:i/>
          <w:iCs/>
          <w:lang w:eastAsia="pt-BR"/>
        </w:rPr>
      </w:pPr>
      <w:r w:rsidRPr="00475639">
        <w:rPr>
          <w:rFonts w:eastAsia="Times New Roman" w:cstheme="minorHAnsi"/>
          <w:b/>
          <w:bCs/>
          <w:i/>
          <w:iCs/>
          <w:lang w:eastAsia="pt-BR"/>
        </w:rPr>
        <w:t>Apresentação Cultural</w:t>
      </w:r>
    </w:p>
    <w:p w14:paraId="1978BB64" w14:textId="47B9AB8B" w:rsidR="00ED4A47" w:rsidRPr="00475639" w:rsidRDefault="00ED4A47" w:rsidP="00ED4A47">
      <w:pPr>
        <w:rPr>
          <w:rFonts w:eastAsia="Times New Roman" w:cstheme="minorHAnsi"/>
          <w:lang w:eastAsia="pt-BR"/>
        </w:rPr>
      </w:pPr>
    </w:p>
    <w:p w14:paraId="38F6C086" w14:textId="17C50B91" w:rsidR="00ED4A47" w:rsidRPr="00475639" w:rsidRDefault="00ED4A47" w:rsidP="00ED4A47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14h às 15h30</w:t>
      </w:r>
    </w:p>
    <w:p w14:paraId="000F3746" w14:textId="77777777" w:rsidR="00ED4A47" w:rsidRPr="00475639" w:rsidRDefault="00ED4A47" w:rsidP="00ED4A47">
      <w:pPr>
        <w:rPr>
          <w:rFonts w:eastAsia="Times New Roman" w:cstheme="minorHAnsi"/>
          <w:lang w:eastAsia="pt-BR"/>
        </w:rPr>
      </w:pPr>
      <w:r w:rsidRPr="00ED4A47">
        <w:rPr>
          <w:rFonts w:eastAsia="Times New Roman" w:cstheme="minorHAnsi"/>
          <w:b/>
          <w:bCs/>
          <w:i/>
          <w:iCs/>
          <w:lang w:eastAsia="pt-BR"/>
        </w:rPr>
        <w:t>Mesa-Redonda: As dimensões do desenvolvimento cognitivo da pessoa</w:t>
      </w:r>
      <w:r w:rsidRPr="00ED4A47">
        <w:rPr>
          <w:rFonts w:eastAsia="Times New Roman" w:cstheme="minorHAnsi"/>
          <w:lang w:eastAsia="pt-BR"/>
        </w:rPr>
        <w:t xml:space="preserve"> </w:t>
      </w:r>
    </w:p>
    <w:p w14:paraId="521F6BA3" w14:textId="77777777" w:rsidR="005236C5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1 – O impacto da doença de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alzheimer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nas relações Intergeracionais </w:t>
      </w:r>
    </w:p>
    <w:p w14:paraId="0071E869" w14:textId="77777777" w:rsidR="005236C5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Dr. Otávio Castello – Médico Geriatra </w:t>
      </w:r>
    </w:p>
    <w:p w14:paraId="36960157" w14:textId="77777777" w:rsidR="005236C5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2 – Utilização das tecnologias da informação na perspectiva intergeracional Palestrante: Prof. Anderson Amaral </w:t>
      </w:r>
    </w:p>
    <w:p w14:paraId="24F61466" w14:textId="77777777" w:rsidR="005236C5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lastRenderedPageBreak/>
        <w:t xml:space="preserve">Tema 3 - Envelhecimento cognitivo: a importância das intervenções educativas. Palestrante: Profa. Dra. Thaís Bento Lima da Silva - EACH-USP </w:t>
      </w:r>
    </w:p>
    <w:p w14:paraId="0A537B2F" w14:textId="33BE41FB" w:rsidR="00ED4A47" w:rsidRPr="00ED4A47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Coordenação: Thaís Castro – Sesc Ceará </w:t>
      </w:r>
    </w:p>
    <w:p w14:paraId="7D597A56" w14:textId="77777777" w:rsidR="00ED4A47" w:rsidRPr="00475639" w:rsidRDefault="00ED4A47" w:rsidP="00ED4A47">
      <w:pPr>
        <w:rPr>
          <w:rFonts w:eastAsia="Times New Roman" w:cstheme="minorHAnsi"/>
          <w:lang w:eastAsia="pt-BR"/>
        </w:rPr>
      </w:pPr>
    </w:p>
    <w:p w14:paraId="512BE844" w14:textId="0EAD733D" w:rsidR="00ED4A47" w:rsidRPr="00475639" w:rsidRDefault="00ED4A47" w:rsidP="00ED4A47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15h30 às 16h</w:t>
      </w:r>
    </w:p>
    <w:p w14:paraId="2F2AA9DC" w14:textId="3DEE198D" w:rsidR="00ED4A47" w:rsidRPr="00475639" w:rsidRDefault="00ED4A47" w:rsidP="00ED4A47">
      <w:pPr>
        <w:rPr>
          <w:rFonts w:eastAsia="Times New Roman" w:cstheme="minorHAnsi"/>
          <w:b/>
          <w:bCs/>
          <w:i/>
          <w:iCs/>
          <w:lang w:eastAsia="pt-BR"/>
        </w:rPr>
      </w:pPr>
      <w:r w:rsidRPr="00475639">
        <w:rPr>
          <w:rFonts w:eastAsia="Times New Roman" w:cstheme="minorHAnsi"/>
          <w:b/>
          <w:bCs/>
          <w:i/>
          <w:iCs/>
          <w:lang w:eastAsia="pt-BR"/>
        </w:rPr>
        <w:t>Intervalo</w:t>
      </w:r>
    </w:p>
    <w:p w14:paraId="725708F1" w14:textId="0FFEF3C6" w:rsidR="00ED4A47" w:rsidRPr="00475639" w:rsidRDefault="00ED4A47" w:rsidP="00ED4A47">
      <w:pPr>
        <w:rPr>
          <w:rFonts w:eastAsia="Times New Roman" w:cstheme="minorHAnsi"/>
          <w:lang w:eastAsia="pt-BR"/>
        </w:rPr>
      </w:pPr>
    </w:p>
    <w:p w14:paraId="42DAADE6" w14:textId="4A2A8EAE" w:rsidR="00ED4A47" w:rsidRPr="00475639" w:rsidRDefault="00ED4A47" w:rsidP="00ED4A47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16h às 17h</w:t>
      </w:r>
    </w:p>
    <w:p w14:paraId="3DACC50A" w14:textId="77777777" w:rsidR="005236C5" w:rsidRPr="00475639" w:rsidRDefault="00ED4A47" w:rsidP="00ED4A47">
      <w:pPr>
        <w:rPr>
          <w:rFonts w:eastAsia="Times New Roman" w:cstheme="minorHAnsi"/>
          <w:lang w:eastAsia="pt-BR"/>
        </w:rPr>
      </w:pPr>
      <w:r w:rsidRPr="00ED4A47">
        <w:rPr>
          <w:rFonts w:eastAsia="Times New Roman" w:cstheme="minorHAnsi"/>
          <w:b/>
          <w:bCs/>
          <w:i/>
          <w:iCs/>
          <w:lang w:eastAsia="pt-BR"/>
        </w:rPr>
        <w:t>Palestra: A atividade física como promoção de troca entre gerações</w:t>
      </w:r>
      <w:r w:rsidRPr="00ED4A47">
        <w:rPr>
          <w:rFonts w:eastAsia="Times New Roman" w:cstheme="minorHAnsi"/>
          <w:lang w:eastAsia="pt-BR"/>
        </w:rPr>
        <w:t xml:space="preserve"> </w:t>
      </w:r>
    </w:p>
    <w:p w14:paraId="042D4672" w14:textId="4EA59D9A" w:rsidR="005236C5" w:rsidRPr="00475639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Profa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Dra</w:t>
      </w:r>
      <w:r w:rsidR="005236C5" w:rsidRPr="00475639">
        <w:rPr>
          <w:rFonts w:eastAsia="Times New Roman" w:cstheme="minorHAnsi"/>
          <w:i/>
          <w:iCs/>
          <w:sz w:val="21"/>
          <w:szCs w:val="21"/>
          <w:lang w:eastAsia="pt-BR"/>
        </w:rPr>
        <w:t>.</w:t>
      </w: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Marisete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</w:t>
      </w:r>
      <w:proofErr w:type="spellStart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>Safons</w:t>
      </w:r>
      <w:proofErr w:type="spellEnd"/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- UnB </w:t>
      </w:r>
    </w:p>
    <w:p w14:paraId="245960CF" w14:textId="280FE0BC" w:rsidR="00ED4A47" w:rsidRPr="00ED4A47" w:rsidRDefault="00ED4A47" w:rsidP="00ED4A47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ED4A47">
        <w:rPr>
          <w:rFonts w:eastAsia="Times New Roman" w:cstheme="minorHAnsi"/>
          <w:i/>
          <w:iCs/>
          <w:sz w:val="21"/>
          <w:szCs w:val="21"/>
          <w:lang w:eastAsia="pt-BR"/>
        </w:rPr>
        <w:t xml:space="preserve">Coordenação: Prof. Anderson Amaral </w:t>
      </w:r>
    </w:p>
    <w:p w14:paraId="5DB08140" w14:textId="7C1788B6" w:rsidR="00ED4A47" w:rsidRDefault="00ED4A47" w:rsidP="00ED4A47">
      <w:pPr>
        <w:rPr>
          <w:rFonts w:eastAsia="Times New Roman" w:cstheme="minorHAnsi"/>
          <w:lang w:eastAsia="pt-BR"/>
        </w:rPr>
      </w:pPr>
    </w:p>
    <w:p w14:paraId="2DE4A3AE" w14:textId="77777777" w:rsidR="00B662A7" w:rsidRPr="00ED4A47" w:rsidRDefault="00B662A7" w:rsidP="00ED4A47">
      <w:pPr>
        <w:rPr>
          <w:rFonts w:eastAsia="Times New Roman" w:cstheme="minorHAnsi"/>
          <w:lang w:eastAsia="pt-BR"/>
        </w:rPr>
      </w:pPr>
    </w:p>
    <w:p w14:paraId="4CAB9FEA" w14:textId="5607E0C4" w:rsidR="005236C5" w:rsidRPr="00475639" w:rsidRDefault="005236C5" w:rsidP="00B662A7">
      <w:pPr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5C137E">
        <w:rPr>
          <w:rFonts w:cstheme="minorHAnsi"/>
          <w:b/>
          <w:bCs/>
          <w:color w:val="2F5496" w:themeColor="accent1" w:themeShade="BF"/>
          <w:sz w:val="28"/>
          <w:szCs w:val="28"/>
          <w:highlight w:val="cyan"/>
        </w:rPr>
        <w:t>7 de outubro – Sexta-feira</w:t>
      </w:r>
    </w:p>
    <w:p w14:paraId="6F22AD52" w14:textId="77777777" w:rsidR="005236C5" w:rsidRPr="00475639" w:rsidRDefault="005236C5" w:rsidP="005236C5">
      <w:pPr>
        <w:rPr>
          <w:rFonts w:cstheme="minorHAnsi"/>
        </w:rPr>
      </w:pPr>
    </w:p>
    <w:p w14:paraId="7873D749" w14:textId="77777777" w:rsidR="005236C5" w:rsidRPr="00475639" w:rsidRDefault="005236C5" w:rsidP="005236C5">
      <w:pPr>
        <w:rPr>
          <w:rFonts w:cstheme="minorHAnsi"/>
        </w:rPr>
      </w:pPr>
    </w:p>
    <w:p w14:paraId="0F17122B" w14:textId="7C1D8319" w:rsidR="005236C5" w:rsidRPr="00475639" w:rsidRDefault="005236C5" w:rsidP="005236C5">
      <w:pPr>
        <w:rPr>
          <w:rFonts w:cstheme="minorHAnsi"/>
          <w:b/>
          <w:bCs/>
        </w:rPr>
      </w:pPr>
      <w:r w:rsidRPr="00475639">
        <w:rPr>
          <w:rFonts w:cstheme="minorHAnsi"/>
          <w:b/>
          <w:bCs/>
        </w:rPr>
        <w:t>9h às 10h10</w:t>
      </w:r>
    </w:p>
    <w:p w14:paraId="0E995627" w14:textId="77777777" w:rsidR="005236C5" w:rsidRPr="00475639" w:rsidRDefault="005236C5" w:rsidP="005236C5">
      <w:pPr>
        <w:rPr>
          <w:rFonts w:eastAsia="Times New Roman" w:cstheme="minorHAnsi"/>
          <w:b/>
          <w:bCs/>
          <w:i/>
          <w:iCs/>
          <w:lang w:eastAsia="pt-BR"/>
        </w:rPr>
      </w:pPr>
      <w:r w:rsidRPr="005236C5">
        <w:rPr>
          <w:rFonts w:eastAsia="Times New Roman" w:cstheme="minorHAnsi"/>
          <w:b/>
          <w:bCs/>
          <w:i/>
          <w:iCs/>
          <w:lang w:eastAsia="pt-BR"/>
        </w:rPr>
        <w:t xml:space="preserve">Mesa-Redonda: Relações Intergeracionais no Brasil Contemporâneo </w:t>
      </w:r>
    </w:p>
    <w:p w14:paraId="5405F167" w14:textId="77777777" w:rsidR="00475639" w:rsidRPr="00475639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Ingrid Rochelle Rego – Assistente Social, especialista em gerontologia pela SBGG </w:t>
      </w:r>
    </w:p>
    <w:p w14:paraId="522C2F40" w14:textId="77777777" w:rsidR="00475639" w:rsidRPr="00475639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2 – O contexto do </w:t>
      </w:r>
      <w:proofErr w:type="spellStart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idadismo</w:t>
      </w:r>
      <w:proofErr w:type="spellEnd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no Brasil </w:t>
      </w:r>
    </w:p>
    <w:p w14:paraId="7D4FB8C8" w14:textId="77777777" w:rsidR="00475639" w:rsidRPr="00475639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Sandra Gomes - </w:t>
      </w:r>
      <w:proofErr w:type="spellStart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Longevida</w:t>
      </w:r>
      <w:proofErr w:type="spellEnd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</w:t>
      </w:r>
    </w:p>
    <w:p w14:paraId="79A63A9F" w14:textId="041D90FC" w:rsidR="005236C5" w:rsidRPr="005236C5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Coordenação: Adriana Costa – Assistente Social – Sesc - DF</w:t>
      </w:r>
    </w:p>
    <w:p w14:paraId="54FE86A5" w14:textId="77777777" w:rsidR="005236C5" w:rsidRPr="00475639" w:rsidRDefault="005236C5" w:rsidP="005236C5">
      <w:pPr>
        <w:rPr>
          <w:rFonts w:cstheme="minorHAnsi"/>
        </w:rPr>
      </w:pPr>
    </w:p>
    <w:p w14:paraId="022D598C" w14:textId="7923DE18" w:rsidR="005236C5" w:rsidRPr="00475639" w:rsidRDefault="005236C5" w:rsidP="005236C5">
      <w:pPr>
        <w:rPr>
          <w:rFonts w:cstheme="minorHAnsi"/>
          <w:b/>
          <w:bCs/>
        </w:rPr>
      </w:pPr>
      <w:r w:rsidRPr="00475639">
        <w:rPr>
          <w:rFonts w:cstheme="minorHAnsi"/>
          <w:b/>
          <w:bCs/>
        </w:rPr>
        <w:t>10h10 às 10h30</w:t>
      </w:r>
    </w:p>
    <w:p w14:paraId="700C3421" w14:textId="30D9BF06" w:rsidR="005236C5" w:rsidRPr="00475639" w:rsidRDefault="005236C5" w:rsidP="005236C5">
      <w:pPr>
        <w:rPr>
          <w:rFonts w:cstheme="minorHAnsi"/>
          <w:b/>
          <w:bCs/>
        </w:rPr>
      </w:pPr>
      <w:r w:rsidRPr="00475639">
        <w:rPr>
          <w:rFonts w:cstheme="minorHAnsi"/>
          <w:b/>
          <w:bCs/>
        </w:rPr>
        <w:t>Intervalo</w:t>
      </w:r>
    </w:p>
    <w:p w14:paraId="03565E07" w14:textId="77777777" w:rsidR="005236C5" w:rsidRPr="00475639" w:rsidRDefault="005236C5" w:rsidP="005236C5">
      <w:pPr>
        <w:rPr>
          <w:rFonts w:eastAsia="Times New Roman" w:cstheme="minorHAnsi"/>
          <w:lang w:eastAsia="pt-BR"/>
        </w:rPr>
      </w:pPr>
    </w:p>
    <w:p w14:paraId="2361E738" w14:textId="2707E646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10h30 às 10h40</w:t>
      </w:r>
    </w:p>
    <w:p w14:paraId="7519DBC0" w14:textId="038B80CD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Ginástica de Evento</w:t>
      </w:r>
    </w:p>
    <w:p w14:paraId="19D8F95D" w14:textId="77777777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</w:p>
    <w:p w14:paraId="17F9F903" w14:textId="42E28352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10h40 às 12h</w:t>
      </w:r>
    </w:p>
    <w:p w14:paraId="629EA75B" w14:textId="77777777" w:rsidR="00475639" w:rsidRPr="00475639" w:rsidRDefault="005236C5" w:rsidP="005236C5">
      <w:pPr>
        <w:rPr>
          <w:rFonts w:eastAsia="Times New Roman" w:cstheme="minorHAnsi"/>
          <w:b/>
          <w:bCs/>
          <w:i/>
          <w:iCs/>
          <w:lang w:eastAsia="pt-BR"/>
        </w:rPr>
      </w:pPr>
      <w:r w:rsidRPr="005236C5">
        <w:rPr>
          <w:rFonts w:eastAsia="Times New Roman" w:cstheme="minorHAnsi"/>
          <w:b/>
          <w:bCs/>
          <w:i/>
          <w:iCs/>
          <w:lang w:eastAsia="pt-BR"/>
        </w:rPr>
        <w:t xml:space="preserve">Palestra: Envelhecimento, participação social e Solidão </w:t>
      </w:r>
    </w:p>
    <w:p w14:paraId="0FEC3C5C" w14:textId="77777777" w:rsidR="00475639" w:rsidRPr="00475639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Dr. Alexandre Silva, PhD em saúde pública, especialista em envelhecimento. </w:t>
      </w:r>
    </w:p>
    <w:p w14:paraId="3A7E9E5E" w14:textId="7B874843" w:rsidR="005236C5" w:rsidRPr="005236C5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Coordenação: Gustavo Nogueira – Sesc- SP</w:t>
      </w:r>
    </w:p>
    <w:p w14:paraId="19AD67CA" w14:textId="77777777" w:rsidR="005236C5" w:rsidRPr="00475639" w:rsidRDefault="005236C5" w:rsidP="005236C5">
      <w:pPr>
        <w:rPr>
          <w:rFonts w:eastAsia="Times New Roman" w:cstheme="minorHAnsi"/>
          <w:lang w:eastAsia="pt-BR"/>
        </w:rPr>
      </w:pPr>
    </w:p>
    <w:p w14:paraId="2C736A91" w14:textId="77777777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12h às 13h30</w:t>
      </w:r>
    </w:p>
    <w:p w14:paraId="62CC0504" w14:textId="77777777" w:rsidR="005236C5" w:rsidRPr="00475639" w:rsidRDefault="005236C5" w:rsidP="005236C5">
      <w:pPr>
        <w:rPr>
          <w:rFonts w:eastAsia="Times New Roman" w:cstheme="minorHAnsi"/>
          <w:b/>
          <w:bCs/>
          <w:i/>
          <w:iCs/>
          <w:lang w:eastAsia="pt-BR"/>
        </w:rPr>
      </w:pPr>
      <w:r w:rsidRPr="00475639">
        <w:rPr>
          <w:rFonts w:eastAsia="Times New Roman" w:cstheme="minorHAnsi"/>
          <w:b/>
          <w:bCs/>
          <w:i/>
          <w:iCs/>
          <w:lang w:eastAsia="pt-BR"/>
        </w:rPr>
        <w:t>Almoço</w:t>
      </w:r>
    </w:p>
    <w:p w14:paraId="47E965D3" w14:textId="77777777" w:rsidR="005236C5" w:rsidRPr="00475639" w:rsidRDefault="005236C5" w:rsidP="005236C5">
      <w:pPr>
        <w:rPr>
          <w:rFonts w:eastAsia="Times New Roman" w:cstheme="minorHAnsi"/>
          <w:lang w:eastAsia="pt-BR"/>
        </w:rPr>
      </w:pPr>
    </w:p>
    <w:p w14:paraId="5FF41915" w14:textId="77777777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13h30 às 14h</w:t>
      </w:r>
    </w:p>
    <w:p w14:paraId="327314C5" w14:textId="77777777" w:rsidR="005236C5" w:rsidRPr="00475639" w:rsidRDefault="005236C5" w:rsidP="005236C5">
      <w:pPr>
        <w:rPr>
          <w:rFonts w:eastAsia="Times New Roman" w:cstheme="minorHAnsi"/>
          <w:b/>
          <w:bCs/>
          <w:i/>
          <w:iCs/>
          <w:lang w:eastAsia="pt-BR"/>
        </w:rPr>
      </w:pPr>
      <w:r w:rsidRPr="00475639">
        <w:rPr>
          <w:rFonts w:eastAsia="Times New Roman" w:cstheme="minorHAnsi"/>
          <w:b/>
          <w:bCs/>
          <w:i/>
          <w:iCs/>
          <w:lang w:eastAsia="pt-BR"/>
        </w:rPr>
        <w:t>Apresentação Cultural</w:t>
      </w:r>
    </w:p>
    <w:p w14:paraId="03F090C1" w14:textId="77777777" w:rsidR="005236C5" w:rsidRPr="00475639" w:rsidRDefault="005236C5" w:rsidP="005236C5">
      <w:pPr>
        <w:rPr>
          <w:rFonts w:eastAsia="Times New Roman" w:cstheme="minorHAnsi"/>
          <w:lang w:eastAsia="pt-BR"/>
        </w:rPr>
      </w:pPr>
    </w:p>
    <w:p w14:paraId="3EEDDEA8" w14:textId="77777777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14h às 15h30</w:t>
      </w:r>
    </w:p>
    <w:p w14:paraId="125BCA6F" w14:textId="77777777" w:rsidR="00475639" w:rsidRPr="00475639" w:rsidRDefault="005236C5" w:rsidP="005236C5">
      <w:pPr>
        <w:rPr>
          <w:rFonts w:eastAsia="Times New Roman" w:cstheme="minorHAnsi"/>
          <w:b/>
          <w:bCs/>
          <w:i/>
          <w:iCs/>
          <w:lang w:eastAsia="pt-BR"/>
        </w:rPr>
      </w:pPr>
      <w:r w:rsidRPr="005236C5">
        <w:rPr>
          <w:rFonts w:eastAsia="Times New Roman" w:cstheme="minorHAnsi"/>
          <w:b/>
          <w:bCs/>
          <w:i/>
          <w:iCs/>
          <w:lang w:eastAsia="pt-BR"/>
        </w:rPr>
        <w:t xml:space="preserve">Mesa-Redonda: Desafios, oportunidades e experiência em </w:t>
      </w:r>
      <w:proofErr w:type="spellStart"/>
      <w:r w:rsidRPr="005236C5">
        <w:rPr>
          <w:rFonts w:eastAsia="Times New Roman" w:cstheme="minorHAnsi"/>
          <w:b/>
          <w:bCs/>
          <w:i/>
          <w:iCs/>
          <w:lang w:eastAsia="pt-BR"/>
        </w:rPr>
        <w:t>Intergeracionalidade</w:t>
      </w:r>
      <w:proofErr w:type="spellEnd"/>
      <w:r w:rsidRPr="005236C5">
        <w:rPr>
          <w:rFonts w:eastAsia="Times New Roman" w:cstheme="minorHAnsi"/>
          <w:b/>
          <w:bCs/>
          <w:i/>
          <w:iCs/>
          <w:lang w:eastAsia="pt-BR"/>
        </w:rPr>
        <w:t xml:space="preserve">. </w:t>
      </w:r>
    </w:p>
    <w:p w14:paraId="324C14AA" w14:textId="77777777" w:rsidR="00475639" w:rsidRPr="00475639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1 – Sesc-DF: Desafios e oportunidades no enfrentamento ao </w:t>
      </w:r>
      <w:proofErr w:type="spellStart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ageismo</w:t>
      </w:r>
      <w:proofErr w:type="spellEnd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e a aproximação entre gerações Palestrante: Ana Carolina Cunha e </w:t>
      </w:r>
      <w:proofErr w:type="spellStart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Thayane</w:t>
      </w:r>
      <w:proofErr w:type="spellEnd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Duarte – Assistente Social do Sesc-DF </w:t>
      </w:r>
    </w:p>
    <w:p w14:paraId="3C2F6246" w14:textId="77777777" w:rsidR="00475639" w:rsidRPr="00475639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Tema 2 – Gestão em programas intergeracionais. Palestrante: </w:t>
      </w:r>
      <w:proofErr w:type="spellStart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Mcs</w:t>
      </w:r>
      <w:proofErr w:type="spellEnd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: Katia Maria Pacheco Saraiva – PUC/MG </w:t>
      </w:r>
    </w:p>
    <w:p w14:paraId="2C9AA27C" w14:textId="2BC192F4" w:rsidR="005236C5" w:rsidRPr="005236C5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Tema 3 – Era uma vez projeto intergeracional vivências e experiencias – Sesc Alagoas Palestrante: Luciana de Oliveira Figueredo - Assistente Social TSG Sesc Alagoas, especialização em Gerontologia Social pela UFAL Coordenação: Michelle Silveira– Sesc-RS</w:t>
      </w:r>
    </w:p>
    <w:p w14:paraId="270DC52C" w14:textId="77777777" w:rsidR="005236C5" w:rsidRPr="00475639" w:rsidRDefault="005236C5" w:rsidP="005236C5">
      <w:pPr>
        <w:rPr>
          <w:rFonts w:eastAsia="Times New Roman" w:cstheme="minorHAnsi"/>
          <w:lang w:eastAsia="pt-BR"/>
        </w:rPr>
      </w:pPr>
    </w:p>
    <w:p w14:paraId="5651FC14" w14:textId="77777777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15h30 às 16h</w:t>
      </w:r>
    </w:p>
    <w:p w14:paraId="224075F7" w14:textId="77777777" w:rsidR="005236C5" w:rsidRPr="00475639" w:rsidRDefault="005236C5" w:rsidP="005236C5">
      <w:pPr>
        <w:rPr>
          <w:rFonts w:eastAsia="Times New Roman" w:cstheme="minorHAnsi"/>
          <w:b/>
          <w:bCs/>
          <w:i/>
          <w:iCs/>
          <w:lang w:eastAsia="pt-BR"/>
        </w:rPr>
      </w:pPr>
      <w:r w:rsidRPr="00475639">
        <w:rPr>
          <w:rFonts w:eastAsia="Times New Roman" w:cstheme="minorHAnsi"/>
          <w:b/>
          <w:bCs/>
          <w:i/>
          <w:iCs/>
          <w:lang w:eastAsia="pt-BR"/>
        </w:rPr>
        <w:t>Intervalo</w:t>
      </w:r>
    </w:p>
    <w:p w14:paraId="1DFA5162" w14:textId="77777777" w:rsidR="005236C5" w:rsidRPr="00475639" w:rsidRDefault="005236C5" w:rsidP="005236C5">
      <w:pPr>
        <w:rPr>
          <w:rFonts w:eastAsia="Times New Roman" w:cstheme="minorHAnsi"/>
          <w:lang w:eastAsia="pt-BR"/>
        </w:rPr>
      </w:pPr>
    </w:p>
    <w:p w14:paraId="2710EF79" w14:textId="77777777" w:rsidR="005236C5" w:rsidRPr="00475639" w:rsidRDefault="005236C5" w:rsidP="005236C5">
      <w:pPr>
        <w:rPr>
          <w:rFonts w:eastAsia="Times New Roman" w:cstheme="minorHAnsi"/>
          <w:b/>
          <w:bCs/>
          <w:lang w:eastAsia="pt-BR"/>
        </w:rPr>
      </w:pPr>
      <w:r w:rsidRPr="00475639">
        <w:rPr>
          <w:rFonts w:eastAsia="Times New Roman" w:cstheme="minorHAnsi"/>
          <w:b/>
          <w:bCs/>
          <w:lang w:eastAsia="pt-BR"/>
        </w:rPr>
        <w:t>16h às 17h</w:t>
      </w:r>
    </w:p>
    <w:p w14:paraId="605B9861" w14:textId="77777777" w:rsidR="005236C5" w:rsidRPr="005236C5" w:rsidRDefault="005236C5" w:rsidP="005236C5">
      <w:pPr>
        <w:rPr>
          <w:rFonts w:eastAsia="Times New Roman" w:cstheme="minorHAnsi"/>
          <w:b/>
          <w:bCs/>
          <w:i/>
          <w:iCs/>
          <w:lang w:eastAsia="pt-BR"/>
        </w:rPr>
      </w:pPr>
      <w:r w:rsidRPr="005236C5">
        <w:rPr>
          <w:rFonts w:eastAsia="Times New Roman" w:cstheme="minorHAnsi"/>
          <w:b/>
          <w:bCs/>
          <w:i/>
          <w:iCs/>
          <w:lang w:eastAsia="pt-BR"/>
        </w:rPr>
        <w:t>Conferência de Encerramento: Os desafios para fortalecer a política de saúde das pessoas idosas</w:t>
      </w:r>
    </w:p>
    <w:p w14:paraId="42044D04" w14:textId="77777777" w:rsidR="00475639" w:rsidRPr="00475639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Palestrante: Maria Cristina Hoffmann - Psicóloga, Especialista em Envelhecimento e doutoranda em Psicologia Clínica e Cultura -UnB </w:t>
      </w:r>
    </w:p>
    <w:p w14:paraId="64D592DC" w14:textId="00D9E3C9" w:rsidR="005236C5" w:rsidRPr="005236C5" w:rsidRDefault="005236C5" w:rsidP="005236C5">
      <w:pPr>
        <w:rPr>
          <w:rFonts w:eastAsia="Times New Roman" w:cstheme="minorHAnsi"/>
          <w:i/>
          <w:iCs/>
          <w:sz w:val="21"/>
          <w:szCs w:val="21"/>
          <w:lang w:eastAsia="pt-BR"/>
        </w:rPr>
      </w:pPr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Coordenação: </w:t>
      </w:r>
      <w:proofErr w:type="spellStart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>Hildeana</w:t>
      </w:r>
      <w:proofErr w:type="spellEnd"/>
      <w:r w:rsidRPr="005236C5">
        <w:rPr>
          <w:rFonts w:eastAsia="Times New Roman" w:cstheme="minorHAnsi"/>
          <w:i/>
          <w:iCs/>
          <w:sz w:val="21"/>
          <w:szCs w:val="21"/>
          <w:lang w:eastAsia="pt-BR"/>
        </w:rPr>
        <w:t xml:space="preserve"> Nogueira Dias Souza – Sesc - Pará</w:t>
      </w:r>
    </w:p>
    <w:p w14:paraId="0E86BAA3" w14:textId="77777777" w:rsidR="005236C5" w:rsidRPr="00ED4A47" w:rsidRDefault="005236C5" w:rsidP="005236C5">
      <w:pPr>
        <w:rPr>
          <w:rFonts w:eastAsia="Times New Roman" w:cstheme="minorHAnsi"/>
          <w:lang w:eastAsia="pt-BR"/>
        </w:rPr>
      </w:pPr>
    </w:p>
    <w:p w14:paraId="61B2C951" w14:textId="77777777" w:rsidR="005236C5" w:rsidRPr="00475639" w:rsidRDefault="005236C5" w:rsidP="005236C5">
      <w:pPr>
        <w:rPr>
          <w:rFonts w:cstheme="minorHAnsi"/>
        </w:rPr>
      </w:pPr>
    </w:p>
    <w:p w14:paraId="5A1D43EC" w14:textId="77777777" w:rsidR="00ED4A47" w:rsidRPr="00475639" w:rsidRDefault="00ED4A47">
      <w:pPr>
        <w:rPr>
          <w:rFonts w:cstheme="minorHAnsi"/>
        </w:rPr>
      </w:pPr>
    </w:p>
    <w:sectPr w:rsidR="00ED4A47" w:rsidRPr="00475639" w:rsidSect="003F120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47"/>
    <w:rsid w:val="003F1201"/>
    <w:rsid w:val="00475639"/>
    <w:rsid w:val="004F31A3"/>
    <w:rsid w:val="005236C5"/>
    <w:rsid w:val="005C137E"/>
    <w:rsid w:val="00A97773"/>
    <w:rsid w:val="00B662A7"/>
    <w:rsid w:val="00E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4446"/>
  <w15:chartTrackingRefBased/>
  <w15:docId w15:val="{7A82C7B2-F49C-4545-924E-93BC921C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DE8325CD97B42A1843725878E56AA" ma:contentTypeVersion="0" ma:contentTypeDescription="Crie um novo documento." ma:contentTypeScope="" ma:versionID="77664e73aa81b5009175e42dc238d2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6ef69629d416aa98e6fb37d0104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981B3-E74E-4626-9C5C-38FF32B2059F}"/>
</file>

<file path=customXml/itemProps2.xml><?xml version="1.0" encoding="utf-8"?>
<ds:datastoreItem xmlns:ds="http://schemas.openxmlformats.org/officeDocument/2006/customXml" ds:itemID="{3C0B6350-4319-4D70-B0C1-653668D02CEC}"/>
</file>

<file path=customXml/itemProps3.xml><?xml version="1.0" encoding="utf-8"?>
<ds:datastoreItem xmlns:ds="http://schemas.openxmlformats.org/officeDocument/2006/customXml" ds:itemID="{3542D9FB-5315-4AC2-BE70-B37BB8694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Bhruna Gabriely da Silva Balardim - 6963</cp:lastModifiedBy>
  <cp:revision>2</cp:revision>
  <dcterms:created xsi:type="dcterms:W3CDTF">2022-08-30T14:41:00Z</dcterms:created>
  <dcterms:modified xsi:type="dcterms:W3CDTF">2022-08-30T14:41:00Z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0x010100796DE8325CD97B42A1843725878E56AA</vt:lpwstr>
  </property>
</Properties>
</file>